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1C51A4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FA6BFC">
              <w:rPr>
                <w:rStyle w:val="ab"/>
                <w:noProof/>
              </w:rPr>
              <w:t>08.01.10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 xml:space="preserve">КГБПОУ «Бийский государственный колледж» по специальности </w:t>
      </w:r>
      <w:r w:rsidR="00FA6BFC">
        <w:t>08.01.10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A6BFC">
        <w:rPr>
          <w:rFonts w:cs="Times New Roman"/>
        </w:rPr>
        <w:t>18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FA6BFC">
        <w:rPr>
          <w:rFonts w:cs="Times New Roman"/>
        </w:rPr>
        <w:t>94,4</w:t>
      </w:r>
      <w:r>
        <w:rPr>
          <w:rFonts w:cs="Times New Roman"/>
        </w:rPr>
        <w:t>%</w:t>
      </w:r>
    </w:p>
    <w:p w:rsidR="00E34321" w:rsidRPr="00553FB2" w:rsidRDefault="00FA6BFC" w:rsidP="00E34321">
      <w:pPr>
        <w:rPr>
          <w:rFonts w:cs="Times New Roman"/>
        </w:rPr>
      </w:pPr>
      <w:r>
        <w:rPr>
          <w:rFonts w:cs="Times New Roman"/>
        </w:rPr>
        <w:t>Не удовлетворены – 5,6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3A33934B" wp14:editId="67A68799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FA6BFC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знаю- 16,7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AACF33D" wp14:editId="57FC5243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88,9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– 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5ECABC9" wp14:editId="6386F085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официальном сайте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83,3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AC6087D" wp14:editId="2A408C03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FA6BFC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отсутствует- 5,6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– 16,7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9481873" wp14:editId="2DDEA096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0C365CB" wp14:editId="73250BA3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72,2%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22,2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F3C65D2" wp14:editId="7B1B21FF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16,7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AF42574" wp14:editId="634DA9AE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72,2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573708C" wp14:editId="28B179C3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72,2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– 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– 22,2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B98EB95" wp14:editId="74928061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 xml:space="preserve">Общая удовлетворенность качеством образовательной деятельности КГБПОУ «Бийский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FA6BFC">
        <w:rPr>
          <w:rFonts w:cs="Times New Roman"/>
        </w:rPr>
        <w:t>08.01.10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FA6BFC">
        <w:rPr>
          <w:rFonts w:cs="Times New Roman"/>
        </w:rPr>
        <w:t>94,4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«Бийский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FA6BFC">
        <w:t>08.01.10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A6BFC">
        <w:rPr>
          <w:rFonts w:cs="Times New Roman"/>
        </w:rPr>
        <w:t xml:space="preserve">18 родителей </w:t>
      </w:r>
      <w:r>
        <w:rPr>
          <w:rFonts w:cs="Times New Roman"/>
        </w:rPr>
        <w:t>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FA6BFC">
        <w:rPr>
          <w:rFonts w:eastAsia="Times New Roman" w:cs="Times New Roman"/>
          <w:color w:val="000000"/>
          <w:szCs w:val="28"/>
          <w:lang w:eastAsia="ru-RU"/>
        </w:rPr>
        <w:t>94,4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FA6BFC">
        <w:rPr>
          <w:rFonts w:eastAsia="Times New Roman" w:cs="Times New Roman"/>
          <w:color w:val="000000"/>
          <w:szCs w:val="28"/>
          <w:lang w:eastAsia="ru-RU"/>
        </w:rPr>
        <w:t>5,6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75B2E15E" wp14:editId="6A7CD6CC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cs="Times New Roman"/>
          <w:color w:val="000000"/>
          <w:szCs w:val="28"/>
        </w:rPr>
        <w:t xml:space="preserve"> 83,3</w:t>
      </w:r>
      <w:r w:rsidR="00FA6BFC" w:rsidRPr="00F76E56">
        <w:rPr>
          <w:rFonts w:cs="Times New Roman"/>
          <w:color w:val="000000"/>
          <w:szCs w:val="28"/>
        </w:rPr>
        <w:t xml:space="preserve"> 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16,7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2492F7E" wp14:editId="5CAFD761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8</w:t>
      </w:r>
      <w:r w:rsidR="00FA6BFC">
        <w:rPr>
          <w:rFonts w:eastAsia="Times New Roman" w:cs="Times New Roman"/>
          <w:color w:val="000000"/>
          <w:szCs w:val="28"/>
          <w:lang w:eastAsia="ru-RU"/>
        </w:rPr>
        <w:t>8,9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A6BFC">
        <w:rPr>
          <w:rFonts w:eastAsia="Times New Roman" w:cs="Times New Roman"/>
          <w:color w:val="000000"/>
          <w:szCs w:val="28"/>
          <w:lang w:eastAsia="ru-RU"/>
        </w:rPr>
        <w:t>11,1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0E67F93" wp14:editId="05B9145B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официальном сайте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FA6BFC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знаю-5,6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84E9464" wp14:editId="699F960B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FA6BFC" w:rsidRPr="00F76E56" w:rsidRDefault="00FA6BFC" w:rsidP="00FA6BFC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A6BFC" w:rsidRPr="00F76E56" w:rsidRDefault="00FA6BFC" w:rsidP="00FA6BFC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FA6BFC" w:rsidRPr="00F76E56" w:rsidRDefault="00FA6BFC" w:rsidP="00FA6BFC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A4C1C68" wp14:editId="44EA97A6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eastAsia="Times New Roman" w:cs="Times New Roman"/>
          <w:color w:val="000000"/>
          <w:szCs w:val="28"/>
          <w:lang w:eastAsia="ru-RU"/>
        </w:rPr>
        <w:t>77,8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A6BFC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A6BFC">
        <w:rPr>
          <w:rFonts w:eastAsia="Times New Roman" w:cs="Times New Roman"/>
          <w:color w:val="000000"/>
          <w:szCs w:val="28"/>
          <w:lang w:eastAsia="ru-RU"/>
        </w:rPr>
        <w:t xml:space="preserve"> 16,7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6C89B49" wp14:editId="08FA3383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A6BFC">
        <w:rPr>
          <w:rFonts w:eastAsia="Times New Roman" w:cs="Times New Roman"/>
          <w:color w:val="000000"/>
          <w:szCs w:val="28"/>
          <w:lang w:eastAsia="ru-RU"/>
        </w:rPr>
        <w:t>88,9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A6BFC">
        <w:rPr>
          <w:rFonts w:eastAsia="Times New Roman" w:cs="Times New Roman"/>
          <w:color w:val="000000"/>
          <w:szCs w:val="28"/>
          <w:lang w:eastAsia="ru-RU"/>
        </w:rPr>
        <w:t>1</w:t>
      </w:r>
      <w:r w:rsidR="00443200">
        <w:rPr>
          <w:rFonts w:eastAsia="Times New Roman" w:cs="Times New Roman"/>
          <w:color w:val="000000"/>
          <w:szCs w:val="28"/>
          <w:lang w:eastAsia="ru-RU"/>
        </w:rPr>
        <w:t>1,1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196E2F7" wp14:editId="148DBDF4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FA6BFC" w:rsidRPr="0060095D" w:rsidRDefault="00FA6BFC" w:rsidP="00FA6BFC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88,9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FA6BFC" w:rsidRPr="0060095D" w:rsidRDefault="00FA6BFC" w:rsidP="00FA6BFC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FA6BFC" w:rsidRPr="0060095D" w:rsidRDefault="00FA6BFC" w:rsidP="00FA6BFC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11,1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CBCF12B" wp14:editId="177CAE17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FA6BFC" w:rsidRPr="0060095D" w:rsidRDefault="00FA6BFC" w:rsidP="00FA6BFC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88,9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FA6BFC" w:rsidRPr="0060095D" w:rsidRDefault="00FA6BFC" w:rsidP="00FA6BFC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FA6BFC" w:rsidRPr="0060095D" w:rsidRDefault="00FA6BFC" w:rsidP="00FA6BFC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11,1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52F71AD" wp14:editId="2828B65B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FA6BFC" w:rsidRPr="0060095D" w:rsidRDefault="00FA6BFC" w:rsidP="00FA6BFC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88,9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FA6BFC" w:rsidRPr="0060095D" w:rsidRDefault="00FA6BFC" w:rsidP="00FA6BFC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FA6BFC" w:rsidRPr="0060095D" w:rsidRDefault="00FA6BFC" w:rsidP="00FA6BFC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11,1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CE87B3E" wp14:editId="3DCCC1DE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 xml:space="preserve">Общая удовлетворенность качеством образовательной деятельности КГБПОУ «Бийский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FA6BFC">
        <w:rPr>
          <w:rFonts w:cs="Times New Roman"/>
        </w:rPr>
        <w:t>08.01.10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FA6BFC">
        <w:rPr>
          <w:rFonts w:cs="Times New Roman"/>
        </w:rPr>
        <w:t>94,4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>КГБПОУ Бийский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FA6BFC">
        <w:t>08.01.10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A6BFC">
        <w:rPr>
          <w:rFonts w:cs="Times New Roman"/>
        </w:rPr>
        <w:t>18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F918DD">
        <w:rPr>
          <w:rFonts w:eastAsia="Times New Roman" w:cs="Times New Roman"/>
          <w:color w:val="000000"/>
          <w:szCs w:val="28"/>
          <w:lang w:eastAsia="ru-RU"/>
        </w:rPr>
        <w:t>94,4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F918DD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F918DD">
        <w:rPr>
          <w:rFonts w:eastAsia="Times New Roman" w:cs="Times New Roman"/>
          <w:color w:val="000000"/>
          <w:szCs w:val="28"/>
          <w:lang w:eastAsia="ru-RU"/>
        </w:rPr>
        <w:t xml:space="preserve"> 5,6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336369D" wp14:editId="01DA247E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28B6A834" wp14:editId="025F8FBD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 xml:space="preserve">КГБПОУ «Бийский государственный колледж» </w:t>
      </w:r>
      <w:r>
        <w:rPr>
          <w:rFonts w:cs="Times New Roman"/>
        </w:rPr>
        <w:t xml:space="preserve">по специальности </w:t>
      </w:r>
      <w:r w:rsidR="00FA6BFC">
        <w:rPr>
          <w:rFonts w:cs="Times New Roman"/>
        </w:rPr>
        <w:t>08.01.10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7F5E61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7F5E61">
        <w:rPr>
          <w:rFonts w:cs="Times New Roman"/>
        </w:rPr>
        <w:t>94,4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F918DD">
        <w:rPr>
          <w:rFonts w:cs="Times New Roman"/>
        </w:rPr>
        <w:t>наличии и понятности навигации внутри организации</w:t>
      </w:r>
      <w:r w:rsidR="00443200">
        <w:rPr>
          <w:rFonts w:cs="Times New Roman"/>
        </w:rPr>
        <w:t xml:space="preserve"> </w:t>
      </w:r>
      <w:r w:rsidR="00F918DD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7F5E61">
        <w:rPr>
          <w:rFonts w:cs="Times New Roman"/>
        </w:rPr>
        <w:t>85,6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>КГБПОУ Бийский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FA6BFC">
        <w:t>08.01.10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FA6BFC">
        <w:rPr>
          <w:rFonts w:cs="Times New Roman"/>
        </w:rPr>
        <w:t xml:space="preserve">18 родителей </w:t>
      </w:r>
      <w:r>
        <w:rPr>
          <w:rFonts w:cs="Times New Roman"/>
        </w:rPr>
        <w:t>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F918DD">
        <w:rPr>
          <w:rFonts w:eastAsia="Times New Roman" w:cs="Times New Roman"/>
          <w:color w:val="000000"/>
          <w:szCs w:val="28"/>
          <w:lang w:eastAsia="ru-RU"/>
        </w:rPr>
        <w:t>88,9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</w:t>
      </w:r>
      <w:r w:rsidR="00F918DD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F918DD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11,1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18167C08" wp14:editId="31A0EBCA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058276A8" wp14:editId="790ECF7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 xml:space="preserve">КГБПОУ «Бийский государственный колледж» </w:t>
      </w:r>
      <w:r>
        <w:rPr>
          <w:rFonts w:cs="Times New Roman"/>
        </w:rPr>
        <w:t xml:space="preserve">по специальности </w:t>
      </w:r>
      <w:r w:rsidR="00FA6BFC">
        <w:rPr>
          <w:rFonts w:cs="Times New Roman"/>
        </w:rPr>
        <w:t>08.01.10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 w:rsidR="007F5E61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7F5E61">
        <w:rPr>
          <w:rFonts w:cs="Times New Roman"/>
        </w:rPr>
        <w:t>88,9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F918DD">
        <w:rPr>
          <w:rFonts w:cs="Times New Roman"/>
        </w:rPr>
        <w:t>наличии и понятности навигации внутри организации</w:t>
      </w:r>
      <w:r>
        <w:rPr>
          <w:rFonts w:cs="Times New Roman"/>
        </w:rPr>
        <w:t xml:space="preserve"> – </w:t>
      </w:r>
      <w:r w:rsidR="00F918DD">
        <w:rPr>
          <w:rFonts w:cs="Times New Roman"/>
        </w:rPr>
        <w:t>87,8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образовательной организации КГБПОУ «Бийский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FA6BFC">
        <w:t>08.01.10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FA6BFC">
        <w:rPr>
          <w:rFonts w:cs="Times New Roman"/>
        </w:rPr>
        <w:t>18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 xml:space="preserve">удовлетворен(а) – </w:t>
      </w:r>
      <w:r w:rsidR="00F918DD">
        <w:rPr>
          <w:rFonts w:cs="Times New Roman"/>
        </w:rPr>
        <w:t>94,4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удовлетворен(а)</w:t>
      </w:r>
      <w:r>
        <w:rPr>
          <w:rFonts w:cs="Times New Roman"/>
        </w:rPr>
        <w:t xml:space="preserve"> – </w:t>
      </w:r>
      <w:r w:rsidR="00F918DD">
        <w:rPr>
          <w:rFonts w:cs="Times New Roman"/>
        </w:rPr>
        <w:t>5,6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4838F5AC" wp14:editId="4C35963C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вахта,)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918DD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918DD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918DD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918DD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ED151F7" wp14:editId="7F424638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918DD">
        <w:rPr>
          <w:rFonts w:eastAsia="Times New Roman" w:cs="Times New Roman"/>
          <w:color w:val="000000"/>
          <w:szCs w:val="28"/>
          <w:lang w:eastAsia="ru-RU"/>
        </w:rPr>
        <w:t>61,1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918DD">
        <w:rPr>
          <w:rFonts w:eastAsia="Times New Roman" w:cs="Times New Roman"/>
          <w:color w:val="000000"/>
          <w:szCs w:val="28"/>
          <w:lang w:eastAsia="ru-RU"/>
        </w:rPr>
        <w:t>27,8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918DD">
        <w:rPr>
          <w:rFonts w:eastAsia="Times New Roman" w:cs="Times New Roman"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918DD">
        <w:rPr>
          <w:rFonts w:eastAsia="Times New Roman" w:cs="Times New Roman"/>
          <w:bCs/>
          <w:iCs/>
          <w:color w:val="000000"/>
          <w:szCs w:val="28"/>
          <w:lang w:eastAsia="ru-RU"/>
        </w:rPr>
        <w:t>– 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C8CDC37" wp14:editId="32E8E5D9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 ,вежливостью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918DD">
        <w:rPr>
          <w:rFonts w:eastAsia="Times New Roman" w:cs="Times New Roman"/>
          <w:color w:val="000000"/>
          <w:szCs w:val="28"/>
          <w:lang w:eastAsia="ru-RU"/>
        </w:rPr>
        <w:t>61,1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F918DD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918DD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BC694B1" wp14:editId="7C43227D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FA6BFC">
        <w:t>08.01.10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F918DD">
        <w:rPr>
          <w:rFonts w:cs="Times New Roman"/>
        </w:rPr>
        <w:t>94,4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 xml:space="preserve">образовательной организации КГБПОУ «Бийский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FA6BFC">
        <w:t>08.01.10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FA6BFC">
        <w:rPr>
          <w:rFonts w:cs="Times New Roman"/>
        </w:rPr>
        <w:t xml:space="preserve">18 родителей </w:t>
      </w:r>
      <w:r>
        <w:rPr>
          <w:rFonts w:cs="Times New Roman"/>
        </w:rPr>
        <w:t>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 xml:space="preserve">удовлетворен(а) – </w:t>
      </w:r>
      <w:r w:rsidR="00F918DD">
        <w:rPr>
          <w:rFonts w:cs="Times New Roman"/>
        </w:rPr>
        <w:t>94,4</w:t>
      </w:r>
      <w:r w:rsidR="00C42DB5">
        <w:rPr>
          <w:rFonts w:cs="Times New Roman"/>
        </w:rPr>
        <w:t>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удовлетворен(а)</w:t>
      </w:r>
      <w:r>
        <w:rPr>
          <w:rFonts w:cs="Times New Roman"/>
        </w:rPr>
        <w:t xml:space="preserve"> – </w:t>
      </w:r>
      <w:r w:rsidR="00F918DD">
        <w:rPr>
          <w:rFonts w:cs="Times New Roman"/>
        </w:rPr>
        <w:t>5,6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044591AC" wp14:editId="7BF22190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вахта,)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918DD">
        <w:rPr>
          <w:rFonts w:eastAsia="Times New Roman" w:cs="Times New Roman"/>
          <w:color w:val="000000"/>
          <w:szCs w:val="28"/>
          <w:lang w:eastAsia="ru-RU"/>
        </w:rPr>
        <w:t>88,9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918DD">
        <w:rPr>
          <w:rFonts w:eastAsia="Times New Roman" w:cs="Times New Roman"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918DD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2FE865B" wp14:editId="4974FA0B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>77,8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7A95F8C" wp14:editId="27C358C0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 ,вежливостью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83,3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C307DE4" wp14:editId="3B5A59E3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FA6BFC">
        <w:t>08.01.10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 w:rsidR="00A33396">
        <w:rPr>
          <w:rFonts w:cs="Times New Roman"/>
        </w:rPr>
        <w:t>94,4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>КГБПОУ Бийский государственный колледж»</w:t>
      </w:r>
      <w:r>
        <w:t xml:space="preserve"> </w:t>
      </w:r>
      <w:r w:rsidRPr="003001B6">
        <w:t xml:space="preserve">по специальности </w:t>
      </w:r>
      <w:r w:rsidR="00FA6BFC">
        <w:t>08.01.10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A6BFC">
        <w:rPr>
          <w:rFonts w:cs="Times New Roman"/>
        </w:rPr>
        <w:t>18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 xml:space="preserve">довлетворен(а) – </w:t>
      </w:r>
      <w:r w:rsidR="00A33396">
        <w:rPr>
          <w:rFonts w:cs="Times New Roman"/>
        </w:rPr>
        <w:t>94,4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удовлетворен(а)</w:t>
      </w:r>
      <w:r>
        <w:rPr>
          <w:rFonts w:cs="Times New Roman"/>
        </w:rPr>
        <w:t xml:space="preserve"> – </w:t>
      </w:r>
      <w:r w:rsidR="00A33396">
        <w:rPr>
          <w:rFonts w:cs="Times New Roman"/>
        </w:rPr>
        <w:t>5,6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4372CF0" wp14:editId="23C3B401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27,8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5DD4269" wp14:editId="34498AE4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3396">
        <w:rPr>
          <w:rFonts w:eastAsia="Times New Roman" w:cs="Times New Roman"/>
          <w:color w:val="000000"/>
          <w:szCs w:val="28"/>
          <w:lang w:eastAsia="ru-RU"/>
        </w:rPr>
        <w:t>2</w:t>
      </w:r>
      <w:r w:rsidR="00C42DB5">
        <w:rPr>
          <w:rFonts w:eastAsia="Times New Roman" w:cs="Times New Roman"/>
          <w:color w:val="000000"/>
          <w:szCs w:val="28"/>
          <w:lang w:eastAsia="ru-RU"/>
        </w:rPr>
        <w:t>7</w:t>
      </w:r>
      <w:r w:rsidR="00A33396">
        <w:rPr>
          <w:rFonts w:eastAsia="Times New Roman" w:cs="Times New Roman"/>
          <w:color w:val="000000"/>
          <w:szCs w:val="28"/>
          <w:lang w:eastAsia="ru-RU"/>
        </w:rPr>
        <w:t>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4621104" wp14:editId="4133852B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61,1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>27,8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0889DBB" wp14:editId="44180A57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 xml:space="preserve">Таким образом, в целом процент удовлетворенности условиями оказания услуг в образовательной организации КГБПОУ «Бийский государственный колледж» среди студентов специальности </w:t>
      </w:r>
      <w:r w:rsidR="00FA6BFC">
        <w:t>08.01.10</w:t>
      </w:r>
      <w:r w:rsidR="00BD6B60">
        <w:t xml:space="preserve"> </w:t>
      </w:r>
      <w:r>
        <w:t xml:space="preserve">составила </w:t>
      </w:r>
      <w:r w:rsidR="00A33396">
        <w:t>94,4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>КГБПОУ Бийский государственный колледж»</w:t>
      </w:r>
      <w:r>
        <w:t xml:space="preserve"> </w:t>
      </w:r>
      <w:r w:rsidRPr="003001B6">
        <w:t xml:space="preserve">по специальности </w:t>
      </w:r>
      <w:r w:rsidR="00FA6BFC">
        <w:t>08.01.10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A6BFC">
        <w:rPr>
          <w:rFonts w:cs="Times New Roman"/>
        </w:rPr>
        <w:t xml:space="preserve">18 родителей </w:t>
      </w:r>
      <w:r>
        <w:rPr>
          <w:rFonts w:cs="Times New Roman"/>
        </w:rPr>
        <w:t>(законных представителей</w:t>
      </w: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 xml:space="preserve">довлетворен(а) – </w:t>
      </w:r>
      <w:r w:rsidR="00A33396">
        <w:rPr>
          <w:rFonts w:cs="Times New Roman"/>
        </w:rPr>
        <w:t>94,4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удовлетворен(а)</w:t>
      </w:r>
      <w:r w:rsidR="00A33396">
        <w:rPr>
          <w:rFonts w:cs="Times New Roman"/>
        </w:rPr>
        <w:t xml:space="preserve"> – 5,6</w:t>
      </w:r>
      <w:r>
        <w:rPr>
          <w:rFonts w:cs="Times New Roman"/>
        </w:rPr>
        <w:t>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4224B13A" wp14:editId="14AFDA76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77,8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95C92EC" wp14:editId="2F7D2819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77,8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F78220B" wp14:editId="6EBEED77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77,8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="007F5E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3396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DA8D69B" wp14:editId="413DD332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 xml:space="preserve">Таким образом, в целом процент удовлетворенности условиями оказания услуг в образовательной организации КГБПОУ «Бийский государственный колледж» среди родителей и законных представителей специальности </w:t>
      </w:r>
      <w:r w:rsidR="00FA6BFC">
        <w:t>08.01.10</w:t>
      </w:r>
      <w:r w:rsidR="00BD6B60">
        <w:t xml:space="preserve"> </w:t>
      </w:r>
      <w:r>
        <w:t xml:space="preserve">составила </w:t>
      </w:r>
      <w:r w:rsidR="00A33396">
        <w:t>94,4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8" w:name="_Toc135984006"/>
      <w:r>
        <w:lastRenderedPageBreak/>
        <w:t>Результаты мониторинга по критерию</w:t>
      </w:r>
      <w:bookmarkEnd w:id="8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9" w:name="_Toc135984007"/>
      <w:r>
        <w:t>«</w:t>
      </w:r>
      <w:bookmarkStart w:id="10" w:name="_GoBack"/>
      <w:r>
        <w:t xml:space="preserve">Доступность услуг для инвалидов в образовательной организации </w:t>
      </w:r>
      <w:bookmarkEnd w:id="10"/>
      <w:r>
        <w:t xml:space="preserve">КГБПОУ Бийский государственный колледж» по специальности </w:t>
      </w:r>
      <w:r w:rsidR="00FA6BFC">
        <w:t>08.01.10</w:t>
      </w:r>
      <w:r w:rsidR="00BD6B60">
        <w:t xml:space="preserve"> </w:t>
      </w:r>
      <w:r>
        <w:t>среди студентов</w:t>
      </w:r>
      <w:bookmarkEnd w:id="9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FA6BFC">
        <w:rPr>
          <w:rFonts w:cs="Times New Roman"/>
        </w:rPr>
        <w:t>18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3396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7BDC0BAA" wp14:editId="43B8652E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A33396">
        <w:t>11,1</w:t>
      </w:r>
      <w:r>
        <w:t>%</w:t>
      </w:r>
    </w:p>
    <w:p w:rsidR="00E34321" w:rsidRDefault="00E34321" w:rsidP="00E34321">
      <w:r>
        <w:t xml:space="preserve">Нет – </w:t>
      </w:r>
      <w:r w:rsidR="00A33396">
        <w:t>88,9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140E6942" wp14:editId="07E8D0C3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3396"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3396">
        <w:rPr>
          <w:rFonts w:cs="Times New Roman"/>
          <w:color w:val="000000"/>
          <w:szCs w:val="28"/>
        </w:rPr>
        <w:t>27,8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99D7CC5" wp14:editId="79C84052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3396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3396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3396">
        <w:rPr>
          <w:rFonts w:eastAsia="Times New Roman" w:cs="Times New Roman"/>
          <w:color w:val="000000"/>
          <w:szCs w:val="28"/>
          <w:lang w:eastAsia="ru-RU"/>
        </w:rPr>
        <w:t>44,4%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25870D2" wp14:editId="65ECD279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3396">
        <w:rPr>
          <w:rFonts w:cs="Times New Roman"/>
          <w:color w:val="000000"/>
          <w:szCs w:val="28"/>
        </w:rPr>
        <w:t>33,3%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3396"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9534FE9" wp14:editId="1C2D8353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61,1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913CD4A" wp14:editId="27B743F6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Имеются ли в образовательной организации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72,2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CB6F10F" wp14:editId="514AAB3C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DC3BAF" w:rsidRPr="00A62B7A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DC3BAF" w:rsidRPr="00A62B7A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27,8</w:t>
      </w:r>
      <w:r w:rsidRPr="00A62B7A">
        <w:rPr>
          <w:rFonts w:cs="Times New Roman"/>
          <w:color w:val="000000"/>
          <w:szCs w:val="28"/>
        </w:rPr>
        <w:t>%</w:t>
      </w:r>
    </w:p>
    <w:p w:rsidR="00DC3BAF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897EE05" wp14:editId="37930BC3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16,7%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F36F86E" wp14:editId="1AE55D78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инвалидам по слуху (слуху и зрению) услуг сурдопереводчика (тифлосурдопереводчика)</w:t>
      </w:r>
    </w:p>
    <w:p w:rsidR="00E34321" w:rsidRDefault="00E34321" w:rsidP="00E34321">
      <w:pPr>
        <w:rPr>
          <w:b/>
          <w:i/>
          <w:sz w:val="32"/>
        </w:rPr>
      </w:pPr>
    </w:p>
    <w:p w:rsidR="00DC3BAF" w:rsidRPr="00A62B7A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11,1%</w:t>
      </w:r>
    </w:p>
    <w:p w:rsidR="00DC3BAF" w:rsidRPr="00A62B7A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DC3BAF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72,2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6C3F7F56" wp14:editId="5B04EFAA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DC3BAF" w:rsidRPr="00A62B7A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DC3BAF" w:rsidRPr="00A62B7A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DC3BAF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76B3C79" wp14:editId="17FBE77E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DC3BAF" w:rsidRPr="00A62B7A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DC3BAF" w:rsidRPr="00A62B7A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DC3BAF" w:rsidRDefault="00DC3BAF" w:rsidP="00DC3BAF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5EC9814" wp14:editId="5092FFCC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50,0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3</w:t>
      </w:r>
      <w:r>
        <w:rPr>
          <w:rFonts w:eastAsia="Times New Roman" w:cs="Times New Roman"/>
          <w:color w:val="000000"/>
          <w:szCs w:val="28"/>
          <w:lang w:eastAsia="ru-RU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26C085B" wp14:editId="75895D54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 xml:space="preserve">По результатам опроса доступностью условий для инвалидов в КГБПОУ "Бийский государственный колледж" удовлетворены </w:t>
      </w:r>
      <w:r w:rsidR="00816C28">
        <w:t>100</w:t>
      </w:r>
      <w:r>
        <w:t xml:space="preserve">% студентов специальности </w:t>
      </w:r>
      <w:r w:rsidR="00FA6BFC">
        <w:t>08.01.10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Бийский государственный колледж» </w:t>
      </w:r>
      <w:r>
        <w:br/>
        <w:t xml:space="preserve">по специальности </w:t>
      </w:r>
      <w:r w:rsidR="00FA6BFC">
        <w:t>08.01.10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FA6BFC">
        <w:rPr>
          <w:rFonts w:cs="Times New Roman"/>
        </w:rPr>
        <w:t xml:space="preserve">18 родителей </w:t>
      </w:r>
      <w:r>
        <w:rPr>
          <w:rFonts w:cs="Times New Roman"/>
        </w:rPr>
        <w:t>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3C06AC4B" wp14:editId="670C94F5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C3BAF">
        <w:t>5,6</w:t>
      </w:r>
      <w:r>
        <w:t>%</w:t>
      </w:r>
    </w:p>
    <w:p w:rsidR="00E34321" w:rsidRDefault="00E34321" w:rsidP="00E34321">
      <w:r>
        <w:t xml:space="preserve">Нет – </w:t>
      </w:r>
      <w:r w:rsidR="00DC3BAF">
        <w:t>94,4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8BB616E" wp14:editId="77959E69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1EB2019" wp14:editId="743B45F5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0F7B0E8" wp14:editId="594A7325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8303B7E" wp14:editId="0D671D94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DC3BAF">
        <w:rPr>
          <w:rFonts w:eastAsia="Times New Roman" w:cs="Times New Roman"/>
          <w:color w:val="000000"/>
          <w:szCs w:val="28"/>
          <w:lang w:eastAsia="ru-RU"/>
        </w:rPr>
        <w:t xml:space="preserve"> – 9</w:t>
      </w:r>
      <w:r w:rsidR="000B44D9">
        <w:rPr>
          <w:rFonts w:eastAsia="Times New Roman" w:cs="Times New Roman"/>
          <w:color w:val="000000"/>
          <w:szCs w:val="28"/>
          <w:lang w:eastAsia="ru-RU"/>
        </w:rPr>
        <w:t>4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="00DC3BAF">
        <w:rPr>
          <w:rFonts w:eastAsia="Times New Roman" w:cs="Times New Roman"/>
          <w:color w:val="000000"/>
          <w:szCs w:val="28"/>
          <w:lang w:eastAsia="ru-RU"/>
        </w:rPr>
        <w:t>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7E67136" wp14:editId="6E91F22A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Имеются ли в образовательной организации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0043562" wp14:editId="6C80E1D1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94,4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763FA73" wp14:editId="418BDA6E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5,6%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94,4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D4780D5" wp14:editId="2B26412C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инвалидам по слуху (слуху и зрению) услуг сурдопереводчика (тифлосурдопереводчика)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5</w:t>
      </w:r>
      <w:r w:rsidR="00DC3BAF">
        <w:rPr>
          <w:rFonts w:cs="Times New Roman"/>
          <w:color w:val="000000"/>
          <w:szCs w:val="28"/>
        </w:rPr>
        <w:t>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8</w:t>
      </w:r>
      <w:r w:rsidR="000B44D9">
        <w:rPr>
          <w:rFonts w:eastAsia="Times New Roman" w:cs="Times New Roman"/>
          <w:color w:val="000000"/>
          <w:szCs w:val="28"/>
          <w:lang w:eastAsia="ru-RU"/>
        </w:rPr>
        <w:t>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759F0DFF" wp14:editId="71E8E7BE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2</w:t>
      </w:r>
      <w:r w:rsidR="00DC3BAF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F0F6AD3" wp14:editId="5D81CB6F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88,9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76656A9" wp14:editId="0C177C78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C3BAF">
        <w:rPr>
          <w:rFonts w:eastAsia="Times New Roman" w:cs="Times New Roman"/>
          <w:color w:val="000000"/>
          <w:szCs w:val="28"/>
          <w:lang w:eastAsia="ru-RU"/>
        </w:rPr>
        <w:t>3</w:t>
      </w:r>
      <w:r w:rsidR="000B44D9">
        <w:rPr>
          <w:rFonts w:eastAsia="Times New Roman" w:cs="Times New Roman"/>
          <w:color w:val="000000"/>
          <w:szCs w:val="28"/>
          <w:lang w:eastAsia="ru-RU"/>
        </w:rPr>
        <w:t>8</w:t>
      </w:r>
      <w:r w:rsidR="00DC3BAF">
        <w:rPr>
          <w:rFonts w:eastAsia="Times New Roman" w:cs="Times New Roman"/>
          <w:color w:val="000000"/>
          <w:szCs w:val="28"/>
          <w:lang w:eastAsia="ru-RU"/>
        </w:rPr>
        <w:t>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C0ED0B8" wp14:editId="5F6A2DD6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 xml:space="preserve">По результатам опроса доступностью условий для инвалидов в КГБПОУ "Бийский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FA6BFC">
        <w:t>08.01.10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36F" w:rsidRDefault="00B5136F">
      <w:r>
        <w:separator/>
      </w:r>
    </w:p>
  </w:endnote>
  <w:endnote w:type="continuationSeparator" w:id="0">
    <w:p w:rsidR="00B5136F" w:rsidRDefault="00B5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Content>
      <w:p w:rsidR="001C51A4" w:rsidRDefault="001C51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480">
          <w:rPr>
            <w:noProof/>
          </w:rPr>
          <w:t>30</w:t>
        </w:r>
        <w:r>
          <w:fldChar w:fldCharType="end"/>
        </w:r>
      </w:p>
    </w:sdtContent>
  </w:sdt>
  <w:p w:rsidR="001C51A4" w:rsidRPr="00511587" w:rsidRDefault="001C51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36F" w:rsidRDefault="00B5136F">
      <w:r>
        <w:separator/>
      </w:r>
    </w:p>
  </w:footnote>
  <w:footnote w:type="continuationSeparator" w:id="0">
    <w:p w:rsidR="00B5136F" w:rsidRDefault="00B51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1A4" w:rsidRPr="00317883" w:rsidRDefault="001C51A4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17682B"/>
    <w:rsid w:val="001C51A4"/>
    <w:rsid w:val="0033374A"/>
    <w:rsid w:val="003874CE"/>
    <w:rsid w:val="003C564C"/>
    <w:rsid w:val="00443200"/>
    <w:rsid w:val="004865BB"/>
    <w:rsid w:val="00595163"/>
    <w:rsid w:val="006023E0"/>
    <w:rsid w:val="007F5E61"/>
    <w:rsid w:val="00816C28"/>
    <w:rsid w:val="00852C1A"/>
    <w:rsid w:val="008F0A26"/>
    <w:rsid w:val="00A33396"/>
    <w:rsid w:val="00A845D9"/>
    <w:rsid w:val="00B5136F"/>
    <w:rsid w:val="00B644F3"/>
    <w:rsid w:val="00B9342D"/>
    <w:rsid w:val="00BD6B60"/>
    <w:rsid w:val="00C42DB5"/>
    <w:rsid w:val="00CB0C15"/>
    <w:rsid w:val="00D66B43"/>
    <w:rsid w:val="00DC3BAF"/>
    <w:rsid w:val="00E1383E"/>
    <w:rsid w:val="00E34321"/>
    <w:rsid w:val="00EB2480"/>
    <w:rsid w:val="00F918DD"/>
    <w:rsid w:val="00FA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0.94444444444444442</c:v>
                </c:pt>
                <c:pt idx="1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0.72222222222222221</c:v>
                </c:pt>
                <c:pt idx="1">
                  <c:v>5.5555555555555552E-2</c:v>
                </c:pt>
                <c:pt idx="2">
                  <c:v>0.22222222222222221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0.94399999999999995</c:v>
                </c:pt>
                <c:pt idx="1">
                  <c:v>5.6000000000000001E-2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0.83333333333333337</c:v>
                </c:pt>
                <c:pt idx="1">
                  <c:v>0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0.94444444444444442</c:v>
                </c:pt>
                <c:pt idx="1">
                  <c:v>0</c:v>
                </c:pt>
                <c:pt idx="2">
                  <c:v>5.5555555555555552E-2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0.94444444444444442</c:v>
                </c:pt>
                <c:pt idx="1">
                  <c:v>0</c:v>
                </c:pt>
                <c:pt idx="2">
                  <c:v>5.5555555555555552E-2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0.77777777777777779</c:v>
                </c:pt>
                <c:pt idx="1">
                  <c:v>5.5555555555555552E-2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0.88900000000000001</c:v>
                </c:pt>
                <c:pt idx="1">
                  <c:v>0</c:v>
                </c:pt>
                <c:pt idx="2">
                  <c:v>0.111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0.83333333333333337</c:v>
                </c:pt>
                <c:pt idx="1">
                  <c:v>0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0.88900000000000001</c:v>
                </c:pt>
                <c:pt idx="1">
                  <c:v>0</c:v>
                </c:pt>
                <c:pt idx="2">
                  <c:v>0.111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0.94444444444444442</c:v>
                </c:pt>
                <c:pt idx="1">
                  <c:v>5.5555555555555552E-2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0.71111111111111103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0.85555555555555551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0.76666666666666672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0.71111111111111103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0.77777777777777779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0.75555555555555554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14749184"/>
        <c:axId val="262012928"/>
      </c:barChart>
      <c:catAx>
        <c:axId val="214749184"/>
        <c:scaling>
          <c:orientation val="minMax"/>
        </c:scaling>
        <c:delete val="1"/>
        <c:axPos val="b"/>
        <c:majorTickMark val="out"/>
        <c:minorTickMark val="none"/>
        <c:tickLblPos val="nextTo"/>
        <c:crossAx val="262012928"/>
        <c:crosses val="autoZero"/>
        <c:auto val="1"/>
        <c:lblAlgn val="ctr"/>
        <c:lblOffset val="100"/>
        <c:noMultiLvlLbl val="0"/>
      </c:catAx>
      <c:valAx>
        <c:axId val="26201292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14749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0.88888888888888884</c:v>
                </c:pt>
                <c:pt idx="1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0.87777777777777788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0.78888888888888897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0.82222222222222219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0.86666666666666659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14751232"/>
        <c:axId val="262015232"/>
      </c:barChart>
      <c:catAx>
        <c:axId val="214751232"/>
        <c:scaling>
          <c:orientation val="minMax"/>
        </c:scaling>
        <c:delete val="1"/>
        <c:axPos val="b"/>
        <c:majorTickMark val="out"/>
        <c:minorTickMark val="none"/>
        <c:tickLblPos val="nextTo"/>
        <c:crossAx val="262015232"/>
        <c:crosses val="autoZero"/>
        <c:auto val="1"/>
        <c:lblAlgn val="ctr"/>
        <c:lblOffset val="100"/>
        <c:noMultiLvlLbl val="0"/>
      </c:catAx>
      <c:valAx>
        <c:axId val="26201523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147512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0.94399999999999995</c:v>
                </c:pt>
                <c:pt idx="1">
                  <c:v>5.6000000000000001E-2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0.22222222222222221</c:v>
                </c:pt>
                <c:pt idx="2">
                  <c:v>5.5555555555555552E-2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0.61111111111111116</c:v>
                </c:pt>
                <c:pt idx="1">
                  <c:v>0.27777777777777779</c:v>
                </c:pt>
                <c:pt idx="2">
                  <c:v>5.5555555555555552E-2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0.61111111111111116</c:v>
                </c:pt>
                <c:pt idx="1">
                  <c:v>0.33333333333333331</c:v>
                </c:pt>
                <c:pt idx="2">
                  <c:v>0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0.94399999999999995</c:v>
                </c:pt>
                <c:pt idx="1">
                  <c:v>5.6000000000000001E-2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5.5555555555555552E-2</c:v>
                </c:pt>
                <c:pt idx="2">
                  <c:v>5.5555555555555552E-2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0.88888888888888884</c:v>
                </c:pt>
                <c:pt idx="1">
                  <c:v>5.5555555555555552E-2</c:v>
                </c:pt>
                <c:pt idx="2">
                  <c:v>0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0.77777777777777779</c:v>
                </c:pt>
                <c:pt idx="1">
                  <c:v>0.16666666666666666</c:v>
                </c:pt>
                <c:pt idx="2">
                  <c:v>0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0.83333333333333337</c:v>
                </c:pt>
                <c:pt idx="1">
                  <c:v>0.1111111111111111</c:v>
                </c:pt>
                <c:pt idx="2">
                  <c:v>0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0.94399999999999995</c:v>
                </c:pt>
                <c:pt idx="1">
                  <c:v>5.6000000000000001E-2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0.22222222222222221</c:v>
                </c:pt>
                <c:pt idx="1">
                  <c:v>0.27777777777777779</c:v>
                </c:pt>
                <c:pt idx="2">
                  <c:v>0.33333333333333331</c:v>
                </c:pt>
                <c:pt idx="3">
                  <c:v>0.16666666666666666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0.27777777777777779</c:v>
                </c:pt>
                <c:pt idx="2">
                  <c:v>5.5555555555555552E-2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0.61111111111111116</c:v>
                </c:pt>
                <c:pt idx="1">
                  <c:v>0.27777777777777779</c:v>
                </c:pt>
                <c:pt idx="2">
                  <c:v>5.5555555555555552E-2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0.94399999999999995</c:v>
                </c:pt>
                <c:pt idx="1">
                  <c:v>5.6000000000000001E-2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0.77777777777777779</c:v>
                </c:pt>
                <c:pt idx="1">
                  <c:v>0.1111111111111111</c:v>
                </c:pt>
                <c:pt idx="2">
                  <c:v>0.1111111111111111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0.77777777777777779</c:v>
                </c:pt>
                <c:pt idx="1">
                  <c:v>0.22222222222222221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0.83333333333333337</c:v>
                </c:pt>
                <c:pt idx="1">
                  <c:v>0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0.77777777777777779</c:v>
                </c:pt>
                <c:pt idx="1">
                  <c:v>0.16666666666666666</c:v>
                </c:pt>
                <c:pt idx="2">
                  <c:v>0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0.1111111111111111</c:v>
                </c:pt>
                <c:pt idx="1">
                  <c:v>0.88888888888888884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0.27777777777777779</c:v>
                </c:pt>
                <c:pt idx="2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0.33333333333333331</c:v>
                </c:pt>
                <c:pt idx="2">
                  <c:v>0.44444444444444442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0.5</c:v>
                </c:pt>
                <c:pt idx="2">
                  <c:v>0.16666666666666666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5.5555555555555552E-2</c:v>
                </c:pt>
                <c:pt idx="1">
                  <c:v>0.33333333333333331</c:v>
                </c:pt>
                <c:pt idx="2">
                  <c:v>0.61111111111111116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5.5555555555555552E-2</c:v>
                </c:pt>
                <c:pt idx="2">
                  <c:v>0.72222222222222221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0.27777777777777779</c:v>
                </c:pt>
                <c:pt idx="2">
                  <c:v>0.55555555555555558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0.33333333333333331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0.77777777777777779</c:v>
                </c:pt>
                <c:pt idx="1">
                  <c:v>5.5555555555555552E-2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0.16666666666666666</c:v>
                </c:pt>
                <c:pt idx="2">
                  <c:v>0.72222222222222221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</c:v>
                </c:pt>
                <c:pt idx="1">
                  <c:v>0.111</c:v>
                </c:pt>
                <c:pt idx="2">
                  <c:v>0.66700000000000004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0.1111111111111111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0.16666666666666666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5.6000000000000001E-2</c:v>
                </c:pt>
                <c:pt idx="1">
                  <c:v>0.94399999999999995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5.5555555555555552E-2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0.33333333333333331</c:v>
                </c:pt>
                <c:pt idx="2">
                  <c:v>0.44444444444444442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5.5555555555555552E-2</c:v>
                </c:pt>
                <c:pt idx="2">
                  <c:v>0.94444444444444442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5.5555555555555552E-2</c:v>
                </c:pt>
                <c:pt idx="2">
                  <c:v>0.27777777777777779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5.5555555555555552E-2</c:v>
                </c:pt>
                <c:pt idx="2">
                  <c:v>0.94444444444444442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5.5555555555555552E-2</c:v>
                </c:pt>
                <c:pt idx="1">
                  <c:v>0</c:v>
                </c:pt>
                <c:pt idx="2">
                  <c:v>0.94444444444444442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5.5555555555555552E-2</c:v>
                </c:pt>
                <c:pt idx="1">
                  <c:v>5.5555555555555552E-2</c:v>
                </c:pt>
                <c:pt idx="2">
                  <c:v>0.88888888888888884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5.5555555555555552E-2</c:v>
                </c:pt>
                <c:pt idx="1">
                  <c:v>5.5555555555555552E-2</c:v>
                </c:pt>
                <c:pt idx="2">
                  <c:v>0.88888888888888884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0.55555555555555558</c:v>
                </c:pt>
                <c:pt idx="1">
                  <c:v>5.5555555555555552E-2</c:v>
                </c:pt>
                <c:pt idx="2">
                  <c:v>0.3888888888888889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0.72222222222222221</c:v>
                </c:pt>
                <c:pt idx="1">
                  <c:v>5.5555555555555552E-2</c:v>
                </c:pt>
                <c:pt idx="2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0.72222222222222221</c:v>
                </c:pt>
                <c:pt idx="1">
                  <c:v>0.1111111111111111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0.72222222222222221</c:v>
                </c:pt>
                <c:pt idx="1">
                  <c:v>5.5555555555555552E-2</c:v>
                </c:pt>
                <c:pt idx="2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2841</Words>
  <Characters>16197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6</cp:revision>
  <cp:lastPrinted>2023-05-26T03:17:00Z</cp:lastPrinted>
  <dcterms:created xsi:type="dcterms:W3CDTF">2023-06-03T15:24:00Z</dcterms:created>
  <dcterms:modified xsi:type="dcterms:W3CDTF">2023-06-11T06:40:00Z</dcterms:modified>
</cp:coreProperties>
</file>